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C187" w14:textId="3262E8EA" w:rsidR="00E64121" w:rsidRPr="00C621C9" w:rsidRDefault="000C2163" w:rsidP="000C2163">
      <w:pPr>
        <w:tabs>
          <w:tab w:val="left" w:pos="1363"/>
        </w:tabs>
        <w:rPr>
          <w:b/>
          <w:bCs/>
          <w:sz w:val="28"/>
          <w:szCs w:val="28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2-</w:t>
      </w:r>
      <w:r w:rsidR="0079770C">
        <w:rPr>
          <w:rFonts w:hint="eastAsia"/>
          <w:sz w:val="36"/>
          <w:szCs w:val="36"/>
        </w:rPr>
        <w:t>2021</w:t>
      </w:r>
      <w:r w:rsidR="0079770C">
        <w:rPr>
          <w:rFonts w:hint="eastAsia"/>
          <w:sz w:val="36"/>
          <w:szCs w:val="36"/>
        </w:rPr>
        <w:t>年浙江省武术馆校教</w:t>
      </w:r>
      <w:r w:rsidR="0079770C">
        <w:rPr>
          <w:rFonts w:hint="eastAsia"/>
          <w:sz w:val="36"/>
          <w:szCs w:val="36"/>
        </w:rPr>
        <w:t>员培训班</w:t>
      </w:r>
      <w:r w:rsidR="0079770C" w:rsidRPr="000C2163">
        <w:rPr>
          <w:rFonts w:hint="eastAsia"/>
          <w:sz w:val="36"/>
          <w:szCs w:val="36"/>
        </w:rPr>
        <w:t>日程安排</w:t>
      </w:r>
    </w:p>
    <w:tbl>
      <w:tblPr>
        <w:tblStyle w:val="a7"/>
        <w:tblpPr w:leftFromText="180" w:rightFromText="180" w:vertAnchor="page" w:horzAnchor="margin" w:tblpY="262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607"/>
        <w:gridCol w:w="1061"/>
        <w:gridCol w:w="2126"/>
        <w:gridCol w:w="992"/>
        <w:gridCol w:w="3402"/>
      </w:tblGrid>
      <w:tr w:rsidR="000C2163" w14:paraId="6F199434" w14:textId="77777777" w:rsidTr="000C2163">
        <w:trPr>
          <w:trHeight w:hRule="exact" w:val="851"/>
        </w:trPr>
        <w:tc>
          <w:tcPr>
            <w:tcW w:w="3794" w:type="dxa"/>
            <w:gridSpan w:val="3"/>
            <w:vAlign w:val="center"/>
          </w:tcPr>
          <w:p w14:paraId="219479DC" w14:textId="77777777" w:rsidR="000C2163" w:rsidRPr="00146D0A" w:rsidRDefault="000C2163" w:rsidP="000C2163">
            <w:pPr>
              <w:tabs>
                <w:tab w:val="left" w:pos="1363"/>
              </w:tabs>
              <w:adjustRightInd w:val="0"/>
              <w:snapToGrid w:val="0"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时间</w:t>
            </w:r>
          </w:p>
        </w:tc>
        <w:tc>
          <w:tcPr>
            <w:tcW w:w="992" w:type="dxa"/>
            <w:vAlign w:val="center"/>
          </w:tcPr>
          <w:p w14:paraId="5813B41A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地点</w:t>
            </w:r>
          </w:p>
        </w:tc>
        <w:tc>
          <w:tcPr>
            <w:tcW w:w="3402" w:type="dxa"/>
            <w:vAlign w:val="center"/>
          </w:tcPr>
          <w:p w14:paraId="06F138B8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内容</w:t>
            </w:r>
          </w:p>
        </w:tc>
      </w:tr>
      <w:tr w:rsidR="000C2163" w14:paraId="23C1991D" w14:textId="77777777" w:rsidTr="000C2163">
        <w:trPr>
          <w:trHeight w:hRule="exact" w:val="726"/>
        </w:trPr>
        <w:tc>
          <w:tcPr>
            <w:tcW w:w="607" w:type="dxa"/>
            <w:vMerge w:val="restart"/>
            <w:vAlign w:val="center"/>
          </w:tcPr>
          <w:p w14:paraId="435772EC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6</w:t>
            </w:r>
          </w:p>
          <w:p w14:paraId="0CE08E18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</w:p>
          <w:p w14:paraId="1DB7F7B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25</w:t>
            </w:r>
          </w:p>
          <w:p w14:paraId="35A664B8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</w:p>
        </w:tc>
        <w:tc>
          <w:tcPr>
            <w:tcW w:w="1061" w:type="dxa"/>
            <w:vAlign w:val="center"/>
          </w:tcPr>
          <w:p w14:paraId="4B72C6C0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vAlign w:val="center"/>
          </w:tcPr>
          <w:p w14:paraId="0D3FA0C6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16:00-17:00</w:t>
            </w:r>
          </w:p>
        </w:tc>
        <w:tc>
          <w:tcPr>
            <w:tcW w:w="992" w:type="dxa"/>
            <w:vMerge w:val="restart"/>
            <w:vAlign w:val="center"/>
          </w:tcPr>
          <w:p w14:paraId="5D078A6B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  <w:p w14:paraId="05561772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  <w:p w14:paraId="52CE2B75" w14:textId="77777777" w:rsidR="000C2163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新紫</w:t>
            </w:r>
          </w:p>
          <w:p w14:paraId="4A660670" w14:textId="77777777" w:rsidR="000C2163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金大</w:t>
            </w:r>
          </w:p>
          <w:p w14:paraId="4711D5D9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酒店</w:t>
            </w:r>
          </w:p>
          <w:p w14:paraId="1245B389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  <w:p w14:paraId="1705501C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41DF04A2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学员报道</w:t>
            </w:r>
          </w:p>
        </w:tc>
      </w:tr>
      <w:tr w:rsidR="000C2163" w14:paraId="1C47A6A5" w14:textId="77777777" w:rsidTr="000C2163">
        <w:trPr>
          <w:trHeight w:hRule="exact" w:val="694"/>
        </w:trPr>
        <w:tc>
          <w:tcPr>
            <w:tcW w:w="607" w:type="dxa"/>
            <w:vMerge/>
            <w:vAlign w:val="center"/>
          </w:tcPr>
          <w:p w14:paraId="551BB457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22E26066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vAlign w:val="center"/>
          </w:tcPr>
          <w:p w14:paraId="6198E705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18:30-18:45</w:t>
            </w:r>
          </w:p>
        </w:tc>
        <w:tc>
          <w:tcPr>
            <w:tcW w:w="992" w:type="dxa"/>
            <w:vMerge/>
            <w:vAlign w:val="center"/>
          </w:tcPr>
          <w:p w14:paraId="41E38CF9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51A40459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开班典礼</w:t>
            </w:r>
          </w:p>
        </w:tc>
      </w:tr>
      <w:tr w:rsidR="000C2163" w14:paraId="4B04FF88" w14:textId="77777777" w:rsidTr="000C2163">
        <w:trPr>
          <w:trHeight w:hRule="exact" w:val="1993"/>
        </w:trPr>
        <w:tc>
          <w:tcPr>
            <w:tcW w:w="607" w:type="dxa"/>
            <w:vMerge/>
            <w:vAlign w:val="center"/>
          </w:tcPr>
          <w:p w14:paraId="03D0D96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Merge/>
            <w:vAlign w:val="center"/>
          </w:tcPr>
          <w:p w14:paraId="7E3095CF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8F02727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18:50-21:00</w:t>
            </w:r>
          </w:p>
        </w:tc>
        <w:tc>
          <w:tcPr>
            <w:tcW w:w="992" w:type="dxa"/>
            <w:vMerge/>
            <w:vAlign w:val="center"/>
          </w:tcPr>
          <w:p w14:paraId="201ACDE0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3F58C186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讲座：如何当好武术馆校教员 ----以南山</w:t>
            </w:r>
            <w:proofErr w:type="gramStart"/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绵</w:t>
            </w:r>
            <w:proofErr w:type="gramEnd"/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拳、短打拳为例教学</w:t>
            </w:r>
          </w:p>
        </w:tc>
      </w:tr>
      <w:tr w:rsidR="000C2163" w14:paraId="0F7B2609" w14:textId="77777777" w:rsidTr="000C2163">
        <w:trPr>
          <w:trHeight w:hRule="exact" w:val="1142"/>
        </w:trPr>
        <w:tc>
          <w:tcPr>
            <w:tcW w:w="607" w:type="dxa"/>
            <w:vMerge w:val="restart"/>
            <w:vAlign w:val="center"/>
          </w:tcPr>
          <w:p w14:paraId="19CBD3AF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6</w:t>
            </w:r>
          </w:p>
          <w:p w14:paraId="3B849ACB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</w:p>
          <w:p w14:paraId="69333CC1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26</w:t>
            </w:r>
          </w:p>
          <w:p w14:paraId="6DAE9E3D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</w:p>
        </w:tc>
        <w:tc>
          <w:tcPr>
            <w:tcW w:w="1061" w:type="dxa"/>
            <w:vAlign w:val="center"/>
          </w:tcPr>
          <w:p w14:paraId="5EF97A1A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vAlign w:val="center"/>
          </w:tcPr>
          <w:p w14:paraId="23CE1FAC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08:30-11:30</w:t>
            </w:r>
          </w:p>
        </w:tc>
        <w:tc>
          <w:tcPr>
            <w:tcW w:w="992" w:type="dxa"/>
            <w:vMerge w:val="restart"/>
            <w:vAlign w:val="center"/>
          </w:tcPr>
          <w:p w14:paraId="35A1D65D" w14:textId="77777777" w:rsidR="000C2163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清泉</w:t>
            </w:r>
          </w:p>
          <w:p w14:paraId="1CA96F33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文武</w:t>
            </w:r>
          </w:p>
          <w:p w14:paraId="2B1BC0F5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学校</w:t>
            </w:r>
          </w:p>
          <w:p w14:paraId="62C6512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D23BF9F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“四会”教学法、教学教案的制定</w:t>
            </w:r>
          </w:p>
        </w:tc>
      </w:tr>
      <w:tr w:rsidR="000C2163" w14:paraId="0C5CB2CE" w14:textId="77777777" w:rsidTr="000C2163">
        <w:trPr>
          <w:trHeight w:hRule="exact" w:val="851"/>
        </w:trPr>
        <w:tc>
          <w:tcPr>
            <w:tcW w:w="607" w:type="dxa"/>
            <w:vMerge/>
            <w:vAlign w:val="center"/>
          </w:tcPr>
          <w:p w14:paraId="026ED0B5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14:paraId="70497463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vAlign w:val="center"/>
          </w:tcPr>
          <w:p w14:paraId="4D02E27E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13:30-17:00</w:t>
            </w:r>
          </w:p>
        </w:tc>
        <w:tc>
          <w:tcPr>
            <w:tcW w:w="992" w:type="dxa"/>
            <w:vMerge/>
            <w:vAlign w:val="center"/>
          </w:tcPr>
          <w:p w14:paraId="02B7D52B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1797A7B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教学法实操培训</w:t>
            </w:r>
          </w:p>
        </w:tc>
      </w:tr>
      <w:tr w:rsidR="000C2163" w14:paraId="46F42D78" w14:textId="77777777" w:rsidTr="000C2163">
        <w:trPr>
          <w:trHeight w:hRule="exact" w:val="851"/>
        </w:trPr>
        <w:tc>
          <w:tcPr>
            <w:tcW w:w="607" w:type="dxa"/>
            <w:vMerge/>
            <w:vAlign w:val="center"/>
          </w:tcPr>
          <w:p w14:paraId="5B44457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14:paraId="65294AF4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vAlign w:val="center"/>
          </w:tcPr>
          <w:p w14:paraId="7C2D6E58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18:30-21:00</w:t>
            </w:r>
          </w:p>
        </w:tc>
        <w:tc>
          <w:tcPr>
            <w:tcW w:w="992" w:type="dxa"/>
            <w:vMerge/>
            <w:vAlign w:val="center"/>
          </w:tcPr>
          <w:p w14:paraId="75EF21E6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71F45F2D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教学实践培训</w:t>
            </w:r>
          </w:p>
        </w:tc>
      </w:tr>
      <w:tr w:rsidR="000C2163" w14:paraId="0957A02A" w14:textId="77777777" w:rsidTr="000C2163">
        <w:trPr>
          <w:trHeight w:hRule="exact" w:val="1835"/>
        </w:trPr>
        <w:tc>
          <w:tcPr>
            <w:tcW w:w="607" w:type="dxa"/>
            <w:vMerge w:val="restart"/>
            <w:vAlign w:val="center"/>
          </w:tcPr>
          <w:p w14:paraId="208132A2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6</w:t>
            </w:r>
          </w:p>
          <w:p w14:paraId="178022C2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</w:p>
          <w:p w14:paraId="29C21EE8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/>
                <w:sz w:val="30"/>
                <w:szCs w:val="30"/>
              </w:rPr>
              <w:t>27</w:t>
            </w: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 xml:space="preserve">   日</w:t>
            </w:r>
          </w:p>
        </w:tc>
        <w:tc>
          <w:tcPr>
            <w:tcW w:w="1061" w:type="dxa"/>
            <w:vMerge w:val="restart"/>
            <w:vAlign w:val="center"/>
          </w:tcPr>
          <w:p w14:paraId="17286720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vAlign w:val="center"/>
          </w:tcPr>
          <w:p w14:paraId="0408FCFD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8:30--9:30</w:t>
            </w:r>
          </w:p>
        </w:tc>
        <w:tc>
          <w:tcPr>
            <w:tcW w:w="992" w:type="dxa"/>
            <w:vMerge w:val="restart"/>
            <w:vAlign w:val="center"/>
          </w:tcPr>
          <w:p w14:paraId="67DE1886" w14:textId="77777777" w:rsidR="000C2163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新紫</w:t>
            </w:r>
          </w:p>
          <w:p w14:paraId="4E5FC9BC" w14:textId="77777777" w:rsidR="000C2163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金大</w:t>
            </w:r>
          </w:p>
          <w:p w14:paraId="4BCB113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酒店</w:t>
            </w:r>
          </w:p>
        </w:tc>
        <w:tc>
          <w:tcPr>
            <w:tcW w:w="3402" w:type="dxa"/>
            <w:vAlign w:val="center"/>
          </w:tcPr>
          <w:p w14:paraId="485FE4E9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理论考试：</w:t>
            </w:r>
          </w:p>
          <w:p w14:paraId="21DDA380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教员教学教案的制定</w:t>
            </w:r>
          </w:p>
          <w:p w14:paraId="4ED62BB5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（当堂独立完成）</w:t>
            </w:r>
          </w:p>
        </w:tc>
      </w:tr>
      <w:tr w:rsidR="000C2163" w14:paraId="56BCBCF1" w14:textId="77777777" w:rsidTr="000C2163">
        <w:trPr>
          <w:trHeight w:hRule="exact" w:val="713"/>
        </w:trPr>
        <w:tc>
          <w:tcPr>
            <w:tcW w:w="607" w:type="dxa"/>
            <w:vMerge/>
            <w:vAlign w:val="center"/>
          </w:tcPr>
          <w:p w14:paraId="01A823D5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Merge/>
            <w:vAlign w:val="center"/>
          </w:tcPr>
          <w:p w14:paraId="2A735B2D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67D9B0D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9:30-11:30</w:t>
            </w:r>
          </w:p>
        </w:tc>
        <w:tc>
          <w:tcPr>
            <w:tcW w:w="992" w:type="dxa"/>
            <w:vMerge/>
            <w:vAlign w:val="center"/>
          </w:tcPr>
          <w:p w14:paraId="3BB20E90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38E57B6C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教学实践考试</w:t>
            </w:r>
          </w:p>
        </w:tc>
      </w:tr>
      <w:tr w:rsidR="000C2163" w14:paraId="6E3AA607" w14:textId="77777777" w:rsidTr="000C2163">
        <w:trPr>
          <w:trHeight w:hRule="exact" w:val="552"/>
        </w:trPr>
        <w:tc>
          <w:tcPr>
            <w:tcW w:w="607" w:type="dxa"/>
            <w:vMerge/>
            <w:vAlign w:val="center"/>
          </w:tcPr>
          <w:p w14:paraId="21A95A2C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Merge/>
            <w:vAlign w:val="center"/>
          </w:tcPr>
          <w:p w14:paraId="78F4FDAF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9B50926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11:30-12:00</w:t>
            </w:r>
          </w:p>
        </w:tc>
        <w:tc>
          <w:tcPr>
            <w:tcW w:w="992" w:type="dxa"/>
            <w:vMerge/>
            <w:vAlign w:val="center"/>
          </w:tcPr>
          <w:p w14:paraId="612CEA44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13242F63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点评及结业典礼</w:t>
            </w:r>
          </w:p>
        </w:tc>
      </w:tr>
      <w:tr w:rsidR="000C2163" w14:paraId="78FEE1C9" w14:textId="77777777" w:rsidTr="000C2163">
        <w:trPr>
          <w:trHeight w:hRule="exact" w:val="851"/>
        </w:trPr>
        <w:tc>
          <w:tcPr>
            <w:tcW w:w="607" w:type="dxa"/>
            <w:vMerge/>
            <w:vAlign w:val="center"/>
          </w:tcPr>
          <w:p w14:paraId="5B005C2B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14:paraId="37DCC0C1" w14:textId="77777777" w:rsidR="000C2163" w:rsidRPr="00464D37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464D37">
              <w:rPr>
                <w:rFonts w:ascii="FangSong" w:eastAsia="FangSong" w:hAnsi="FangSong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vAlign w:val="center"/>
          </w:tcPr>
          <w:p w14:paraId="2ADB6B81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13:30前</w:t>
            </w:r>
          </w:p>
        </w:tc>
        <w:tc>
          <w:tcPr>
            <w:tcW w:w="992" w:type="dxa"/>
            <w:vAlign w:val="center"/>
          </w:tcPr>
          <w:p w14:paraId="3EB800F7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3409DA0D" w14:textId="77777777" w:rsidR="000C2163" w:rsidRPr="00146D0A" w:rsidRDefault="000C2163" w:rsidP="000C2163">
            <w:pPr>
              <w:tabs>
                <w:tab w:val="left" w:pos="1363"/>
              </w:tabs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146D0A">
              <w:rPr>
                <w:rFonts w:ascii="FangSong" w:eastAsia="FangSong" w:hAnsi="FangSong" w:hint="eastAsia"/>
                <w:sz w:val="30"/>
                <w:szCs w:val="30"/>
              </w:rPr>
              <w:t>学员离会</w:t>
            </w:r>
          </w:p>
        </w:tc>
      </w:tr>
    </w:tbl>
    <w:p w14:paraId="1626AC5A" w14:textId="77777777" w:rsidR="00E64121" w:rsidRDefault="00E64121" w:rsidP="000C2163">
      <w:pPr>
        <w:tabs>
          <w:tab w:val="left" w:pos="1363"/>
        </w:tabs>
        <w:spacing w:line="20" w:lineRule="exact"/>
        <w:rPr>
          <w:rFonts w:hint="eastAsia"/>
          <w:sz w:val="28"/>
          <w:szCs w:val="28"/>
        </w:rPr>
      </w:pPr>
    </w:p>
    <w:sectPr w:rsidR="00E6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4734" w14:textId="77777777" w:rsidR="0079770C" w:rsidRDefault="0079770C" w:rsidP="00EA5A47">
      <w:r>
        <w:separator/>
      </w:r>
    </w:p>
  </w:endnote>
  <w:endnote w:type="continuationSeparator" w:id="0">
    <w:p w14:paraId="5BEB5A62" w14:textId="77777777" w:rsidR="0079770C" w:rsidRDefault="0079770C" w:rsidP="00EA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42F7" w14:textId="77777777" w:rsidR="0079770C" w:rsidRDefault="0079770C" w:rsidP="00EA5A47">
      <w:r>
        <w:separator/>
      </w:r>
    </w:p>
  </w:footnote>
  <w:footnote w:type="continuationSeparator" w:id="0">
    <w:p w14:paraId="732F4A16" w14:textId="77777777" w:rsidR="0079770C" w:rsidRDefault="0079770C" w:rsidP="00EA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64256D"/>
    <w:multiLevelType w:val="singleLevel"/>
    <w:tmpl w:val="A864256D"/>
    <w:lvl w:ilvl="0">
      <w:start w:val="1"/>
      <w:numFmt w:val="decimal"/>
      <w:suff w:val="nothing"/>
      <w:lvlText w:val="%1、"/>
      <w:lvlJc w:val="left"/>
      <w:pPr>
        <w:ind w:left="700" w:firstLine="0"/>
      </w:pPr>
    </w:lvl>
  </w:abstractNum>
  <w:abstractNum w:abstractNumId="1" w15:restartNumberingAfterBreak="0">
    <w:nsid w:val="4A87677B"/>
    <w:multiLevelType w:val="multilevel"/>
    <w:tmpl w:val="4A87677B"/>
    <w:lvl w:ilvl="0">
      <w:start w:val="7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5656E4"/>
    <w:multiLevelType w:val="singleLevel"/>
    <w:tmpl w:val="725656E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C22"/>
    <w:rsid w:val="00006047"/>
    <w:rsid w:val="000C2163"/>
    <w:rsid w:val="000E3C22"/>
    <w:rsid w:val="00146D0A"/>
    <w:rsid w:val="00153768"/>
    <w:rsid w:val="001A21B8"/>
    <w:rsid w:val="001D34A2"/>
    <w:rsid w:val="00281CEA"/>
    <w:rsid w:val="0028692E"/>
    <w:rsid w:val="0029019F"/>
    <w:rsid w:val="00293B91"/>
    <w:rsid w:val="0029568E"/>
    <w:rsid w:val="002C07F8"/>
    <w:rsid w:val="002E1235"/>
    <w:rsid w:val="00374D52"/>
    <w:rsid w:val="003A4745"/>
    <w:rsid w:val="003C5224"/>
    <w:rsid w:val="003D6E15"/>
    <w:rsid w:val="00464D37"/>
    <w:rsid w:val="00472DAD"/>
    <w:rsid w:val="0048035C"/>
    <w:rsid w:val="00481B99"/>
    <w:rsid w:val="004C2642"/>
    <w:rsid w:val="004D541A"/>
    <w:rsid w:val="0050394F"/>
    <w:rsid w:val="00507737"/>
    <w:rsid w:val="00515304"/>
    <w:rsid w:val="00552951"/>
    <w:rsid w:val="005D71D3"/>
    <w:rsid w:val="006541E9"/>
    <w:rsid w:val="006541F0"/>
    <w:rsid w:val="00695FDA"/>
    <w:rsid w:val="006D6DFE"/>
    <w:rsid w:val="00720AB3"/>
    <w:rsid w:val="00746636"/>
    <w:rsid w:val="00785EA9"/>
    <w:rsid w:val="0079635E"/>
    <w:rsid w:val="0079770C"/>
    <w:rsid w:val="007B1F3D"/>
    <w:rsid w:val="007B76E0"/>
    <w:rsid w:val="007D5078"/>
    <w:rsid w:val="008006A5"/>
    <w:rsid w:val="00837899"/>
    <w:rsid w:val="008A33CA"/>
    <w:rsid w:val="008D4878"/>
    <w:rsid w:val="009C4108"/>
    <w:rsid w:val="009E5222"/>
    <w:rsid w:val="00A137ED"/>
    <w:rsid w:val="00A63BF3"/>
    <w:rsid w:val="00A90158"/>
    <w:rsid w:val="00B46864"/>
    <w:rsid w:val="00B81729"/>
    <w:rsid w:val="00B97E83"/>
    <w:rsid w:val="00C06779"/>
    <w:rsid w:val="00C11A66"/>
    <w:rsid w:val="00C621C9"/>
    <w:rsid w:val="00C778B3"/>
    <w:rsid w:val="00CD5C06"/>
    <w:rsid w:val="00D260DC"/>
    <w:rsid w:val="00D806CE"/>
    <w:rsid w:val="00DC4F39"/>
    <w:rsid w:val="00DD754A"/>
    <w:rsid w:val="00DF4219"/>
    <w:rsid w:val="00DF65B5"/>
    <w:rsid w:val="00E045B7"/>
    <w:rsid w:val="00E420A5"/>
    <w:rsid w:val="00E64121"/>
    <w:rsid w:val="00E7430E"/>
    <w:rsid w:val="00E93D51"/>
    <w:rsid w:val="00EA50C4"/>
    <w:rsid w:val="00EA5A47"/>
    <w:rsid w:val="00ED167F"/>
    <w:rsid w:val="00F0222B"/>
    <w:rsid w:val="00F620B1"/>
    <w:rsid w:val="00F84A08"/>
    <w:rsid w:val="00FA4F5E"/>
    <w:rsid w:val="00FF5094"/>
    <w:rsid w:val="049B2CF1"/>
    <w:rsid w:val="1404608F"/>
    <w:rsid w:val="2BFA32D9"/>
    <w:rsid w:val="31746D36"/>
    <w:rsid w:val="443B6A9A"/>
    <w:rsid w:val="461140FC"/>
    <w:rsid w:val="4B593051"/>
    <w:rsid w:val="4D3D51BB"/>
    <w:rsid w:val="5814520A"/>
    <w:rsid w:val="5E0F13A8"/>
    <w:rsid w:val="6A116D37"/>
    <w:rsid w:val="6F2373DE"/>
    <w:rsid w:val="7A263B57"/>
    <w:rsid w:val="7D0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9B505"/>
  <w15:docId w15:val="{6D09F021-CC96-4B63-AB51-241C3BFF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卓小倩</dc:creator>
  <cp:lastModifiedBy>谭 俊香</cp:lastModifiedBy>
  <cp:revision>46</cp:revision>
  <dcterms:created xsi:type="dcterms:W3CDTF">2021-05-15T06:56:00Z</dcterms:created>
  <dcterms:modified xsi:type="dcterms:W3CDTF">2021-05-23T02:21:00Z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C6EFD898E5984BBEBF9CCA1685DC637C</vt:lpwstr>
  </property>
</Properties>
</file>